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BA84C" w14:textId="46B45974" w:rsidR="00A95B21" w:rsidRPr="00A95B21" w:rsidRDefault="002C5B44" w:rsidP="00A95B21">
      <w:pPr>
        <w:jc w:val="center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tx2">
              <w14:lumMod w14:val="50000"/>
              <w14:lumOff w14:val="50000"/>
            </w14:schemeClr>
          </w14:shadow>
          <w14:textOutline w14:w="6731" w14:cap="flat" w14:cmpd="sng" w14:algn="ctr">
            <w14:noFill/>
            <w14:prstDash w14:val="solid"/>
            <w14:round/>
          </w14:textOutline>
        </w:rPr>
      </w:pPr>
      <w:r w:rsidRPr="00A95B21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tx2">
              <w14:lumMod w14:val="50000"/>
              <w14:lumOff w14:val="50000"/>
            </w14:schemeClr>
          </w14:shadow>
          <w14:textOutline w14:w="6731" w14:cap="flat" w14:cmpd="sng" w14:algn="ctr">
            <w14:noFill/>
            <w14:prstDash w14:val="solid"/>
            <w14:round/>
          </w14:textOutline>
        </w:rPr>
        <w:t>ECO SANITATION HOLIDAY SCHEDULING</w:t>
      </w:r>
    </w:p>
    <w:p w14:paraId="6DFE10C6" w14:textId="3C63D356" w:rsidR="002C5B44" w:rsidRPr="00A95B21" w:rsidRDefault="002C5B44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Years Day – January 1</w:t>
      </w:r>
      <w:r w:rsidRPr="00A95B21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</w:p>
    <w:p w14:paraId="51291995" w14:textId="429EC300" w:rsidR="002C5B44" w:rsidRPr="00A95B21" w:rsidRDefault="002C5B44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Martin Luther King Day – 3</w:t>
      </w:r>
      <w:r w:rsidRPr="00A95B21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Monday in January</w:t>
      </w:r>
    </w:p>
    <w:p w14:paraId="3A2F18C5" w14:textId="052B078F" w:rsidR="002C5B44" w:rsidRPr="00A95B21" w:rsidRDefault="002C5B44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President’s Day – 3</w:t>
      </w:r>
      <w:r w:rsidRPr="00A95B21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Monday in February</w:t>
      </w:r>
    </w:p>
    <w:p w14:paraId="4418B200" w14:textId="2FFC78D7" w:rsidR="00417D2B" w:rsidRPr="00A95B21" w:rsidRDefault="002C5B44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Good Friday </w:t>
      </w:r>
      <w:r w:rsidR="00417D2B"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7D2B"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 before Easter</w:t>
      </w:r>
    </w:p>
    <w:p w14:paraId="607325A3" w14:textId="539A1AF1" w:rsidR="00A95B21" w:rsidRPr="00A95B21" w:rsidRDefault="00A95B21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Memorial Day – last Monday in May</w:t>
      </w:r>
    </w:p>
    <w:p w14:paraId="13354B2C" w14:textId="1252FD54" w:rsidR="00A95B21" w:rsidRPr="00A95B21" w:rsidRDefault="00A95B21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Independence Day – July 4</w:t>
      </w:r>
      <w:r w:rsidRPr="00A95B21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21EA4C43" w14:textId="6C80F235" w:rsidR="00A95B21" w:rsidRPr="00A95B21" w:rsidRDefault="00A95B21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Labor Day – 1</w:t>
      </w:r>
      <w:r w:rsidRPr="00A95B21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Monday in September</w:t>
      </w:r>
    </w:p>
    <w:p w14:paraId="7F5AF9DE" w14:textId="153C929D" w:rsidR="00A95B21" w:rsidRPr="00A95B21" w:rsidRDefault="00A95B21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Veteran’s Day – November 11</w:t>
      </w:r>
      <w:r w:rsidRPr="00A95B21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2DBEFEEA" w14:textId="4776C45E" w:rsidR="00A95B21" w:rsidRPr="00A95B21" w:rsidRDefault="00A95B21" w:rsidP="002C5B4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Thanksgiving Day – 4</w:t>
      </w:r>
      <w:r w:rsidRPr="00A95B21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Thursday in November</w:t>
      </w:r>
    </w:p>
    <w:p w14:paraId="340B2F88" w14:textId="6BF9B859" w:rsidR="00A95B21" w:rsidRDefault="00A95B21" w:rsidP="00F52415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Christmas Day – December 25</w:t>
      </w:r>
      <w:r w:rsidRPr="00A95B21">
        <w:rPr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01AB8684" w14:textId="2C2B4E9F" w:rsidR="00A95B21" w:rsidRDefault="00A95B21" w:rsidP="00A95B21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B2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any of these holidays fall on a weekday (Monday-Friday), services will be delayed one day all week to include running Friday’s normal collection on Saturday.</w:t>
      </w:r>
    </w:p>
    <w:p w14:paraId="2F1AACD0" w14:textId="299A8DFC" w:rsidR="00A95B21" w:rsidRDefault="00A95B21" w:rsidP="00A95B21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</w:rPr>
        <w:drawing>
          <wp:inline distT="0" distB="0" distL="0" distR="0" wp14:anchorId="2945D5F0" wp14:editId="6B278C06">
            <wp:extent cx="1360041" cy="1466850"/>
            <wp:effectExtent l="0" t="0" r="0" b="0"/>
            <wp:docPr id="509871238" name="Picture 1" descr="A logo with arrows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71238" name="Picture 1" descr="A logo with arrows around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240" cy="14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E808D" w14:textId="652DDEDB" w:rsidR="00A95B21" w:rsidRPr="00A95B21" w:rsidRDefault="00A95B21" w:rsidP="00A95B21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95B21" w:rsidRPr="00A95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44"/>
    <w:rsid w:val="002C5B44"/>
    <w:rsid w:val="003D76DB"/>
    <w:rsid w:val="00417D2B"/>
    <w:rsid w:val="008C2F8C"/>
    <w:rsid w:val="009B4194"/>
    <w:rsid w:val="00A95B21"/>
    <w:rsid w:val="00DF6774"/>
    <w:rsid w:val="00F25BC9"/>
    <w:rsid w:val="00F5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BA14"/>
  <w15:chartTrackingRefBased/>
  <w15:docId w15:val="{89B8EB58-03C8-478E-97C0-2CEFED03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Christopherson</dc:creator>
  <cp:keywords/>
  <dc:description/>
  <cp:lastModifiedBy>Kelly Christopherson</cp:lastModifiedBy>
  <cp:revision>2</cp:revision>
  <dcterms:created xsi:type="dcterms:W3CDTF">2024-09-24T20:33:00Z</dcterms:created>
  <dcterms:modified xsi:type="dcterms:W3CDTF">2024-10-25T17:08:00Z</dcterms:modified>
</cp:coreProperties>
</file>